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 w:rsidP="00AD725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 w:rsidP="00AD725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 w:rsidP="00AD725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1F2AC9">
        <w:rPr>
          <w:b/>
          <w:noProof/>
          <w:lang w:val="sr-Latn-CS"/>
        </w:rPr>
        <w:t>1</w:t>
      </w:r>
      <w:r w:rsidR="00BF3B61">
        <w:rPr>
          <w:b/>
          <w:noProof/>
          <w:lang w:val="sr-Latn-CS"/>
        </w:rPr>
        <w:t>5982 26</w:t>
      </w:r>
    </w:p>
    <w:p w:rsidR="00DB58A1" w:rsidRDefault="0096216E" w:rsidP="00DB58A1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AF104B">
        <w:rPr>
          <w:noProof/>
          <w:lang w:val="sr-Latn-CS"/>
        </w:rPr>
        <w:t xml:space="preserve"> </w:t>
      </w:r>
      <w:r w:rsidR="0001611A">
        <w:rPr>
          <w:noProof/>
          <w:lang w:val="sr-Latn-CS"/>
        </w:rPr>
        <w:t>16.06</w:t>
      </w:r>
      <w:r w:rsidR="007135EB">
        <w:rPr>
          <w:noProof/>
          <w:lang w:val="sr-Latn-CS"/>
        </w:rPr>
        <w:t>.202</w:t>
      </w:r>
      <w:r w:rsidR="0001611A">
        <w:rPr>
          <w:noProof/>
          <w:lang w:val="sr-Latn-CS"/>
        </w:rPr>
        <w:t>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DB58A1" w:rsidRDefault="00DB58A1" w:rsidP="00DB58A1">
      <w:pPr>
        <w:rPr>
          <w:noProof/>
          <w:lang w:val="sr-Latn-CS"/>
        </w:rPr>
      </w:pPr>
    </w:p>
    <w:p w:rsidR="00C16F40" w:rsidRPr="00DB58A1" w:rsidRDefault="00DB58A1" w:rsidP="00DB58A1">
      <w:pPr>
        <w:rPr>
          <w:noProof/>
          <w:lang w:val="sr-Latn-CS"/>
        </w:rPr>
      </w:pP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 w:rsidR="00B30DD8">
        <w:rPr>
          <w:noProof/>
          <w:lang w:val="sr-Latn-CS"/>
        </w:rPr>
        <w:t xml:space="preserve">          </w:t>
      </w:r>
      <w:r w:rsidR="0096216E"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 w:rsidR="0096216E"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 w:rsidR="0096216E">
        <w:rPr>
          <w:b/>
          <w:noProof/>
          <w:lang w:val="sr-Latn-CS"/>
        </w:rPr>
        <w:t>U</w:t>
      </w:r>
      <w:r w:rsidR="007135EB">
        <w:rPr>
          <w:b/>
          <w:noProof/>
          <w:lang w:val="sr-Latn-CS"/>
        </w:rPr>
        <w:t xml:space="preserve"> TREBINJU</w:t>
      </w:r>
      <w:r w:rsidR="0052372D">
        <w:rPr>
          <w:b/>
          <w:noProof/>
          <w:lang w:val="sr-Latn-CS"/>
        </w:rPr>
        <w:t xml:space="preserve"> </w:t>
      </w:r>
      <w:r w:rsidR="00FB792F" w:rsidRPr="0096216E">
        <w:rPr>
          <w:b/>
          <w:noProof/>
          <w:lang w:val="sr-Latn-CS"/>
        </w:rPr>
        <w:t xml:space="preserve"> </w:t>
      </w:r>
    </w:p>
    <w:p w:rsidR="00A372DE" w:rsidRPr="0096216E" w:rsidRDefault="0052372D" w:rsidP="00AD725E">
      <w:pPr>
        <w:jc w:val="right"/>
        <w:rPr>
          <w:b/>
          <w:noProof/>
          <w:u w:val="single"/>
          <w:lang w:val="sr-Latn-CS"/>
        </w:rPr>
      </w:pPr>
      <w:r>
        <w:rPr>
          <w:b/>
          <w:noProof/>
          <w:lang w:val="sr-Latn-CS"/>
        </w:rPr>
        <w:t xml:space="preserve">                                           </w:t>
      </w:r>
      <w:r w:rsidR="00FB792F" w:rsidRPr="0096216E">
        <w:rPr>
          <w:b/>
          <w:noProof/>
          <w:lang w:val="sr-Latn-CS"/>
        </w:rPr>
        <w:t xml:space="preserve"> </w:t>
      </w:r>
    </w:p>
    <w:p w:rsidR="00A372DE" w:rsidRPr="0096216E" w:rsidRDefault="0096216E" w:rsidP="00AD725E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A372DE"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="00A372DE"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BF335E">
        <w:rPr>
          <w:noProof/>
          <w:lang w:val="sr-Latn-CS"/>
        </w:rPr>
        <w:t>),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BF335E">
        <w:rPr>
          <w:noProof/>
          <w:lang w:val="sr-Latn-CS"/>
        </w:rPr>
        <w:t xml:space="preserve"> 241</w:t>
      </w:r>
      <w:r w:rsidR="00A372DE" w:rsidRPr="0096216E">
        <w:rPr>
          <w:noProof/>
          <w:lang w:val="sr-Latn-CS"/>
        </w:rPr>
        <w:t xml:space="preserve">. </w:t>
      </w:r>
      <w:r w:rsidR="00BF335E">
        <w:rPr>
          <w:noProof/>
          <w:lang w:val="sr-Latn-CS"/>
        </w:rPr>
        <w:t xml:space="preserve">i člana 358. </w:t>
      </w:r>
      <w:r>
        <w:rPr>
          <w:noProof/>
          <w:lang w:val="sr-Latn-CS"/>
        </w:rPr>
        <w:t>Zakona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="00A372DE" w:rsidRPr="0096216E">
        <w:rPr>
          <w:noProof/>
          <w:lang w:val="sr-Latn-CS"/>
        </w:rPr>
        <w:t xml:space="preserve">: 53/12, </w:t>
      </w:r>
      <w:r w:rsidR="00C16F40" w:rsidRPr="0096216E">
        <w:rPr>
          <w:noProof/>
          <w:lang w:val="sr-Latn-CS"/>
        </w:rPr>
        <w:t>91/17</w:t>
      </w:r>
      <w:r w:rsidR="000A4106">
        <w:rPr>
          <w:noProof/>
          <w:lang w:val="sr-Latn-CS"/>
        </w:rPr>
        <w:t>,</w:t>
      </w:r>
      <w:r w:rsidR="0052372D">
        <w:rPr>
          <w:noProof/>
          <w:lang w:val="sr-Latn-CS"/>
        </w:rPr>
        <w:t xml:space="preserve"> </w:t>
      </w:r>
      <w:r w:rsidR="00C16F40" w:rsidRPr="0096216E">
        <w:rPr>
          <w:noProof/>
          <w:lang w:val="sr-Latn-CS"/>
        </w:rPr>
        <w:t>66/18</w:t>
      </w:r>
      <w:r w:rsidR="000A4106">
        <w:rPr>
          <w:noProof/>
          <w:lang w:val="sr-Latn-CS"/>
        </w:rPr>
        <w:t xml:space="preserve"> i 15/21</w:t>
      </w:r>
      <w:r w:rsidR="00C16F40" w:rsidRPr="0096216E">
        <w:rPr>
          <w:noProof/>
          <w:lang w:val="sr-Latn-CS"/>
        </w:rPr>
        <w:t>),</w:t>
      </w:r>
      <w:r w:rsidR="0052372D">
        <w:rPr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p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o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d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i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ž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e</w:t>
      </w:r>
      <w:r w:rsidR="00C16F40" w:rsidRPr="0096216E">
        <w:rPr>
          <w:noProof/>
          <w:lang w:val="sr-Latn-CS"/>
        </w:rPr>
        <w:t xml:space="preserve"> :</w:t>
      </w:r>
    </w:p>
    <w:p w:rsidR="001A5026" w:rsidRDefault="001A5026" w:rsidP="00AD725E">
      <w:pPr>
        <w:rPr>
          <w:noProof/>
          <w:lang w:val="sr-Latn-CS"/>
        </w:rPr>
      </w:pPr>
    </w:p>
    <w:p w:rsidR="0052372D" w:rsidRPr="0096216E" w:rsidRDefault="0052372D" w:rsidP="00AD725E">
      <w:pPr>
        <w:rPr>
          <w:noProof/>
          <w:lang w:val="sr-Latn-CS"/>
        </w:rPr>
      </w:pPr>
    </w:p>
    <w:p w:rsidR="00A372DE" w:rsidRPr="0096216E" w:rsidRDefault="0096216E" w:rsidP="00AD725E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AD725E">
      <w:pPr>
        <w:jc w:val="center"/>
        <w:rPr>
          <w:noProof/>
          <w:lang w:val="sr-Latn-CS"/>
        </w:rPr>
      </w:pPr>
    </w:p>
    <w:p w:rsidR="00AF104B" w:rsidRPr="00A84C0F" w:rsidRDefault="00AF104B" w:rsidP="00AD725E">
      <w:pPr>
        <w:ind w:left="720"/>
        <w:rPr>
          <w:b/>
          <w:bCs/>
          <w:noProof/>
          <w:lang w:val="sr-Latn-CS"/>
        </w:rPr>
      </w:pPr>
    </w:p>
    <w:p w:rsidR="007E6715" w:rsidRDefault="007E6715" w:rsidP="00AD725E">
      <w:pPr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P</w:t>
      </w:r>
      <w:r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r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o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t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i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v</w:t>
      </w:r>
      <w:r w:rsidRPr="003F6672">
        <w:rPr>
          <w:b/>
          <w:bCs/>
          <w:noProof/>
          <w:lang w:val="sr-Latn-CS"/>
        </w:rPr>
        <w:t>:</w:t>
      </w:r>
      <w:r>
        <w:rPr>
          <w:b/>
          <w:bCs/>
          <w:noProof/>
          <w:lang w:val="sr-Latn-CS"/>
        </w:rPr>
        <w:t xml:space="preserve"> </w:t>
      </w:r>
    </w:p>
    <w:p w:rsidR="007E6715" w:rsidRDefault="007E6715" w:rsidP="00AD725E">
      <w:pPr>
        <w:rPr>
          <w:b/>
          <w:bCs/>
          <w:noProof/>
          <w:lang w:val="sr-Latn-CS"/>
        </w:rPr>
      </w:pPr>
    </w:p>
    <w:p w:rsidR="00BF3B61" w:rsidRDefault="00BF3B61" w:rsidP="00BF3B61">
      <w:pPr>
        <w:ind w:left="1843"/>
        <w:rPr>
          <w:noProof/>
          <w:lang w:val="sr-Latn-CS"/>
        </w:rPr>
      </w:pPr>
      <w:r>
        <w:rPr>
          <w:b/>
          <w:noProof/>
          <w:lang w:val="sr-Latn-CS"/>
        </w:rPr>
        <w:t>P</w:t>
      </w:r>
      <w:r w:rsidR="0007638A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 xml:space="preserve"> M</w:t>
      </w:r>
      <w:r w:rsidR="0007638A">
        <w:rPr>
          <w:b/>
          <w:noProof/>
          <w:lang w:val="sr-Latn-CS"/>
        </w:rPr>
        <w:t>.</w:t>
      </w:r>
      <w:r>
        <w:rPr>
          <w:noProof/>
          <w:lang w:val="sr-Latn-CS"/>
        </w:rPr>
        <w:t>.</w:t>
      </w:r>
      <w:bookmarkStart w:id="0" w:name="_GoBack"/>
      <w:bookmarkEnd w:id="0"/>
      <w:r>
        <w:rPr>
          <w:noProof/>
          <w:lang w:val="sr-Latn-CS"/>
        </w:rPr>
        <w:t xml:space="preserve"> </w:t>
      </w:r>
    </w:p>
    <w:p w:rsidR="00BF3B61" w:rsidRPr="00851343" w:rsidRDefault="00BF3B61" w:rsidP="00BF3B61">
      <w:pPr>
        <w:ind w:left="1843"/>
        <w:rPr>
          <w:noProof/>
          <w:lang w:val="sr-Latn-CS"/>
        </w:rPr>
      </w:pPr>
    </w:p>
    <w:p w:rsidR="00BF3B61" w:rsidRPr="00851343" w:rsidRDefault="00BF3B61" w:rsidP="00BF3B61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 osnovane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</w:t>
      </w:r>
      <w:r w:rsidRPr="00851343">
        <w:rPr>
          <w:b/>
          <w:noProof/>
          <w:lang w:val="sr-Latn-CS"/>
        </w:rPr>
        <w:t xml:space="preserve">: </w:t>
      </w:r>
    </w:p>
    <w:p w:rsidR="00BF3B61" w:rsidRPr="00851343" w:rsidRDefault="00BF3B61" w:rsidP="00BF3B61">
      <w:pPr>
        <w:rPr>
          <w:noProof/>
          <w:lang w:val="sr-Latn-CS"/>
        </w:rPr>
      </w:pPr>
    </w:p>
    <w:p w:rsidR="00620A6F" w:rsidRDefault="00BF3B61" w:rsidP="00BF3B61">
      <w:pPr>
        <w:rPr>
          <w:noProof/>
          <w:lang w:val="sr-Latn-CS"/>
        </w:rPr>
      </w:pPr>
      <w:r>
        <w:rPr>
          <w:noProof/>
          <w:lang w:val="sr-Latn-CS"/>
        </w:rPr>
        <w:t>Dana 29.04.2026.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Pr="00851343">
        <w:rPr>
          <w:noProof/>
          <w:lang w:val="sr-Latn-CS"/>
        </w:rPr>
        <w:t>,</w:t>
      </w:r>
      <w:r>
        <w:rPr>
          <w:noProof/>
          <w:lang w:val="sr-Latn-CS"/>
        </w:rPr>
        <w:t xml:space="preserve"> u popodnevnim satima, na gradilištu „Horizont“, u ulici Majora Milana Tepića u Trebinju, svjestan svog djelovanja čiju je posljedicu htio, </w:t>
      </w:r>
      <w:r w:rsidR="00620A6F">
        <w:rPr>
          <w:noProof/>
          <w:lang w:val="sr-Latn-CS"/>
        </w:rPr>
        <w:t xml:space="preserve">sa koncentracijom alkohola u organizmu od 0,81 g/kg, </w:t>
      </w:r>
      <w:r>
        <w:rPr>
          <w:noProof/>
          <w:lang w:val="sr-Latn-CS"/>
        </w:rPr>
        <w:t xml:space="preserve">drugog teško  tjelesno povrijedio na način da je </w:t>
      </w:r>
      <w:r w:rsidR="00620A6F">
        <w:rPr>
          <w:noProof/>
          <w:lang w:val="sr-Latn-CS"/>
        </w:rPr>
        <w:t>nakon verbalne rasprave sa radnikom koji je radio na istom gradilištu, oštećenim B</w:t>
      </w:r>
      <w:r w:rsidR="0007638A">
        <w:rPr>
          <w:noProof/>
          <w:lang w:val="sr-Latn-CS"/>
        </w:rPr>
        <w:t>.</w:t>
      </w:r>
      <w:r w:rsidR="00620A6F">
        <w:rPr>
          <w:noProof/>
          <w:lang w:val="sr-Latn-CS"/>
        </w:rPr>
        <w:t>M</w:t>
      </w:r>
      <w:r w:rsidR="0007638A">
        <w:rPr>
          <w:noProof/>
          <w:lang w:val="sr-Latn-CS"/>
        </w:rPr>
        <w:t>.</w:t>
      </w:r>
      <w:r w:rsidR="00620A6F">
        <w:rPr>
          <w:noProof/>
          <w:lang w:val="sr-Latn-CS"/>
        </w:rPr>
        <w:t xml:space="preserve">, istog fizički napao </w:t>
      </w:r>
      <w:r>
        <w:rPr>
          <w:noProof/>
          <w:lang w:val="sr-Latn-CS"/>
        </w:rPr>
        <w:t>tako</w:t>
      </w:r>
      <w:r w:rsidR="00620A6F">
        <w:rPr>
          <w:noProof/>
          <w:lang w:val="sr-Latn-CS"/>
        </w:rPr>
        <w:t xml:space="preserve"> da je oštećenog B</w:t>
      </w:r>
      <w:r w:rsidR="0007638A">
        <w:rPr>
          <w:noProof/>
          <w:lang w:val="sr-Latn-CS"/>
        </w:rPr>
        <w:t>.</w:t>
      </w:r>
      <w:r w:rsidR="00620A6F">
        <w:rPr>
          <w:noProof/>
          <w:lang w:val="sr-Latn-CS"/>
        </w:rPr>
        <w:t>M</w:t>
      </w:r>
      <w:r w:rsidR="0007638A">
        <w:rPr>
          <w:noProof/>
          <w:lang w:val="sr-Latn-CS"/>
        </w:rPr>
        <w:t>.</w:t>
      </w:r>
      <w:r w:rsidR="00620A6F">
        <w:rPr>
          <w:noProof/>
          <w:lang w:val="sr-Latn-CS"/>
        </w:rPr>
        <w:t xml:space="preserve"> udario </w:t>
      </w:r>
      <w:r>
        <w:rPr>
          <w:noProof/>
          <w:lang w:val="sr-Latn-CS"/>
        </w:rPr>
        <w:t>zatvorenom pesnicom u predjelu glave</w:t>
      </w:r>
      <w:r w:rsidR="00620A6F">
        <w:rPr>
          <w:noProof/>
          <w:lang w:val="sr-Latn-CS"/>
        </w:rPr>
        <w:t xml:space="preserve"> od kojeg udarca je oštećeni pao na pod posljedicom čega je oštećeni B</w:t>
      </w:r>
      <w:r w:rsidR="0007638A">
        <w:rPr>
          <w:noProof/>
          <w:lang w:val="sr-Latn-CS"/>
        </w:rPr>
        <w:t>.</w:t>
      </w:r>
      <w:r w:rsidR="00620A6F">
        <w:rPr>
          <w:noProof/>
          <w:lang w:val="sr-Latn-CS"/>
        </w:rPr>
        <w:t xml:space="preserve"> M</w:t>
      </w:r>
      <w:r w:rsidR="0007638A">
        <w:rPr>
          <w:noProof/>
          <w:lang w:val="sr-Latn-CS"/>
        </w:rPr>
        <w:t>.</w:t>
      </w:r>
      <w:r w:rsidR="00620A6F">
        <w:rPr>
          <w:noProof/>
          <w:lang w:val="sr-Latn-CS"/>
        </w:rPr>
        <w:t xml:space="preserve"> </w:t>
      </w:r>
      <w:r>
        <w:rPr>
          <w:noProof/>
          <w:lang w:val="sr-Latn-CS"/>
        </w:rPr>
        <w:t>zadobio</w:t>
      </w:r>
      <w:r w:rsidR="00620A6F">
        <w:rPr>
          <w:noProof/>
          <w:lang w:val="sr-Latn-CS"/>
        </w:rPr>
        <w:t xml:space="preserve"> tjelesne povrede potres mozga praćen djelimičnim nesjećanjem za događaj i razdernu ranu u usnoj duplji u nivou sjekutića, praćena prelomom lijeve jagodične kosti a koje povrede su nanesene najmanje jednokratnim aktivnim dejstvom tupine mehaničkog oruđa i u momentu nanošenja skupno procijenjeno predstavljale su tešku tjelesnu povredu</w:t>
      </w:r>
    </w:p>
    <w:p w:rsidR="00620A6F" w:rsidRDefault="00620A6F" w:rsidP="00BF3B61">
      <w:pPr>
        <w:rPr>
          <w:noProof/>
          <w:lang w:val="sr-Latn-CS"/>
        </w:rPr>
      </w:pPr>
    </w:p>
    <w:p w:rsidR="00BF3B61" w:rsidRDefault="00BF3B61" w:rsidP="00BF3B61">
      <w:pPr>
        <w:rPr>
          <w:noProof/>
          <w:lang w:val="sr-Latn-CS"/>
        </w:rPr>
      </w:pPr>
      <w:r>
        <w:rPr>
          <w:noProof/>
          <w:lang w:val="sr-Latn-CS"/>
        </w:rPr>
        <w:t xml:space="preserve"> </w:t>
      </w:r>
    </w:p>
    <w:p w:rsidR="00BF3B61" w:rsidRDefault="00BF3B61" w:rsidP="00BF3B61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851343">
        <w:rPr>
          <w:noProof/>
          <w:lang w:val="sr-Latn-CS"/>
        </w:rPr>
        <w:t xml:space="preserve">, </w:t>
      </w:r>
      <w:r>
        <w:rPr>
          <w:noProof/>
          <w:lang w:val="sr-Latn-CS"/>
        </w:rPr>
        <w:t xml:space="preserve">drugog teško tjelesno povrijedio </w:t>
      </w:r>
    </w:p>
    <w:p w:rsidR="00BF3B61" w:rsidRDefault="00BF3B61" w:rsidP="00BF3B61">
      <w:pPr>
        <w:rPr>
          <w:noProof/>
          <w:lang w:val="sr-Latn-CS"/>
        </w:rPr>
      </w:pPr>
    </w:p>
    <w:p w:rsidR="007135EB" w:rsidRDefault="00BF3B61" w:rsidP="007135EB">
      <w:pPr>
        <w:rPr>
          <w:noProof/>
          <w:lang w:val="sr-Latn-CS"/>
        </w:rPr>
      </w:pPr>
      <w:r>
        <w:rPr>
          <w:b/>
          <w:noProof/>
          <w:lang w:val="sr-Latn-CS"/>
        </w:rPr>
        <w:t>Čime</w:t>
      </w:r>
      <w:r w:rsidRPr="00851343">
        <w:rPr>
          <w:b/>
          <w:noProof/>
          <w:lang w:val="sr-Latn-CS"/>
        </w:rPr>
        <w:t xml:space="preserve"> </w:t>
      </w:r>
      <w:r w:rsidR="00620A6F">
        <w:rPr>
          <w:b/>
          <w:noProof/>
          <w:lang w:val="sr-Latn-CS"/>
        </w:rPr>
        <w:t>je</w:t>
      </w:r>
      <w:r>
        <w:rPr>
          <w:noProof/>
          <w:lang w:val="sr-Latn-CS"/>
        </w:rPr>
        <w:t xml:space="preserve"> počinio krivično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Teška tjelesna povreda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132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>stav 1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>Krivičnog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Srpske.</w:t>
      </w:r>
    </w:p>
    <w:p w:rsidR="007135EB" w:rsidRPr="00851343" w:rsidRDefault="007135EB" w:rsidP="007135EB">
      <w:pPr>
        <w:rPr>
          <w:noProof/>
          <w:lang w:val="sr-Latn-CS"/>
        </w:rPr>
      </w:pPr>
    </w:p>
    <w:p w:rsidR="007A560F" w:rsidRDefault="007A560F" w:rsidP="00AD725E">
      <w:pPr>
        <w:outlineLvl w:val="0"/>
        <w:rPr>
          <w:noProof/>
          <w:lang w:val="sr-Latn-CS"/>
        </w:rPr>
      </w:pPr>
    </w:p>
    <w:p w:rsidR="00F64A63" w:rsidRDefault="00F64A63" w:rsidP="00F64A63">
      <w:pPr>
        <w:pStyle w:val="BodyTextIndent"/>
        <w:ind w:left="720"/>
        <w:rPr>
          <w:noProof/>
          <w:lang w:val="sr-Latn-CS"/>
        </w:rPr>
      </w:pPr>
    </w:p>
    <w:p w:rsidR="00F64A63" w:rsidRDefault="00F64A63" w:rsidP="00F64A63">
      <w:pPr>
        <w:pStyle w:val="BodyTextIndent"/>
        <w:ind w:left="720"/>
        <w:rPr>
          <w:noProof/>
          <w:lang w:val="sr-Latn-CS"/>
        </w:rPr>
      </w:pPr>
    </w:p>
    <w:p w:rsidR="004F3A55" w:rsidRPr="002E1A31" w:rsidRDefault="0004091A" w:rsidP="00AD725E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 xml:space="preserve"> </w:t>
      </w: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52372D">
        <w:rPr>
          <w:noProof/>
          <w:lang w:val="sr-Latn-CS"/>
        </w:rPr>
        <w:t xml:space="preserve">             </w:t>
      </w:r>
      <w:r w:rsidR="004F3A55">
        <w:rPr>
          <w:noProof/>
          <w:lang w:val="sr-Latn-CS"/>
        </w:rPr>
        <w:t xml:space="preserve"> </w:t>
      </w:r>
      <w:r w:rsidR="0052372D">
        <w:rPr>
          <w:noProof/>
          <w:lang w:val="sr-Latn-CS"/>
        </w:rPr>
        <w:tab/>
        <w:t xml:space="preserve">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52372D" w:rsidP="00AD725E">
      <w:pPr>
        <w:rPr>
          <w:rFonts w:eastAsia="SimSun"/>
          <w:noProof/>
          <w:lang w:val="sr-Latn-CS" w:eastAsia="zh-CN"/>
        </w:rPr>
      </w:pPr>
      <w:r>
        <w:rPr>
          <w:rFonts w:eastAsia="SimSun"/>
          <w:noProof/>
          <w:lang w:val="sr-Latn-CS" w:eastAsia="zh-CN"/>
        </w:rPr>
        <w:t xml:space="preserve">                                 </w:t>
      </w:r>
      <w:r>
        <w:rPr>
          <w:rFonts w:eastAsia="SimSun"/>
          <w:noProof/>
          <w:lang w:val="sr-Latn-CS" w:eastAsia="zh-CN"/>
        </w:rPr>
        <w:tab/>
      </w:r>
      <w:r>
        <w:rPr>
          <w:rFonts w:eastAsia="SimSun"/>
          <w:noProof/>
          <w:lang w:val="sr-Latn-CS" w:eastAsia="zh-CN"/>
        </w:rPr>
        <w:tab/>
      </w:r>
      <w:r>
        <w:rPr>
          <w:rFonts w:eastAsia="SimSun"/>
          <w:noProof/>
          <w:lang w:val="sr-Latn-CS" w:eastAsia="zh-CN"/>
        </w:rPr>
        <w:tab/>
      </w:r>
      <w:r>
        <w:rPr>
          <w:rFonts w:eastAsia="SimSun"/>
          <w:noProof/>
          <w:lang w:val="sr-Latn-CS" w:eastAsia="zh-CN"/>
        </w:rPr>
        <w:tab/>
      </w:r>
      <w:r w:rsidR="004F3A55">
        <w:rPr>
          <w:rFonts w:eastAsia="SimSun"/>
          <w:noProof/>
          <w:lang w:val="sr-Latn-CS" w:eastAsia="zh-CN"/>
        </w:rPr>
        <w:t xml:space="preserve"> </w:t>
      </w:r>
      <w:r w:rsidR="004F3A55"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07638A" w:rsidRDefault="0007638A" w:rsidP="0007638A">
      <w:pPr>
        <w:rPr>
          <w:rFonts w:eastAsia="SimSun"/>
          <w:noProof/>
          <w:lang w:val="sr-Latn-CS" w:eastAsia="zh-CN"/>
        </w:rPr>
      </w:pPr>
      <w:r w:rsidRPr="0007638A">
        <w:rPr>
          <w:rFonts w:ascii="Helvetica" w:eastAsia="Times New Roman" w:hAnsi="Helvetica" w:cs="Helvetica"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</w:p>
    <w:p w:rsidR="009E6E86" w:rsidRPr="0096216E" w:rsidRDefault="004F3A55" w:rsidP="00AD725E">
      <w:pPr>
        <w:pStyle w:val="BodyTextIndent"/>
        <w:ind w:left="0"/>
        <w:rPr>
          <w:noProof/>
          <w:lang w:val="sr-Latn-CS"/>
        </w:rPr>
      </w:pPr>
      <w:r w:rsidRPr="00604350">
        <w:rPr>
          <w:rFonts w:eastAsia="SimSun"/>
          <w:b/>
          <w:noProof/>
          <w:lang w:val="sr-Latn-CS" w:eastAsia="zh-CN"/>
        </w:rPr>
        <w:t xml:space="preserve"> </w:t>
      </w:r>
    </w:p>
    <w:sectPr w:rsidR="009E6E86" w:rsidRPr="0096216E" w:rsidSect="00AD725E">
      <w:footerReference w:type="default" r:id="rId7"/>
      <w:pgSz w:w="11907" w:h="16840" w:code="9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DDF" w:rsidRDefault="00E44DDF" w:rsidP="00AD725E">
      <w:r>
        <w:separator/>
      </w:r>
    </w:p>
  </w:endnote>
  <w:endnote w:type="continuationSeparator" w:id="0">
    <w:p w:rsidR="00E44DDF" w:rsidRDefault="00E44DDF" w:rsidP="00AD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2107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725E" w:rsidRDefault="00AD72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63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D725E" w:rsidRDefault="00AD7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DDF" w:rsidRDefault="00E44DDF" w:rsidP="00AD725E">
      <w:r>
        <w:separator/>
      </w:r>
    </w:p>
  </w:footnote>
  <w:footnote w:type="continuationSeparator" w:id="0">
    <w:p w:rsidR="00E44DDF" w:rsidRDefault="00E44DDF" w:rsidP="00AD7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B78BB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7271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F7AB7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C4342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A633C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C61668"/>
    <w:multiLevelType w:val="hybridMultilevel"/>
    <w:tmpl w:val="951E3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04C9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6"/>
  </w:num>
  <w:num w:numId="4">
    <w:abstractNumId w:val="6"/>
  </w:num>
  <w:num w:numId="5">
    <w:abstractNumId w:val="12"/>
  </w:num>
  <w:num w:numId="6">
    <w:abstractNumId w:val="14"/>
  </w:num>
  <w:num w:numId="7">
    <w:abstractNumId w:val="0"/>
  </w:num>
  <w:num w:numId="8">
    <w:abstractNumId w:val="15"/>
  </w:num>
  <w:num w:numId="9">
    <w:abstractNumId w:val="4"/>
  </w:num>
  <w:num w:numId="10">
    <w:abstractNumId w:val="7"/>
  </w:num>
  <w:num w:numId="11">
    <w:abstractNumId w:val="11"/>
  </w:num>
  <w:num w:numId="12">
    <w:abstractNumId w:val="9"/>
  </w:num>
  <w:num w:numId="13">
    <w:abstractNumId w:val="3"/>
  </w:num>
  <w:num w:numId="14">
    <w:abstractNumId w:val="5"/>
  </w:num>
  <w:num w:numId="15">
    <w:abstractNumId w:val="1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1611A"/>
    <w:rsid w:val="0004091A"/>
    <w:rsid w:val="00044F00"/>
    <w:rsid w:val="000760F5"/>
    <w:rsid w:val="0007638A"/>
    <w:rsid w:val="000A4106"/>
    <w:rsid w:val="000A7087"/>
    <w:rsid w:val="000C3C58"/>
    <w:rsid w:val="000D7885"/>
    <w:rsid w:val="00121901"/>
    <w:rsid w:val="00122E4C"/>
    <w:rsid w:val="00122EA4"/>
    <w:rsid w:val="00126E84"/>
    <w:rsid w:val="0012764D"/>
    <w:rsid w:val="001465C1"/>
    <w:rsid w:val="00181733"/>
    <w:rsid w:val="00190BB1"/>
    <w:rsid w:val="00194579"/>
    <w:rsid w:val="001A5026"/>
    <w:rsid w:val="001B232D"/>
    <w:rsid w:val="001F2AC9"/>
    <w:rsid w:val="00214EC4"/>
    <w:rsid w:val="00216089"/>
    <w:rsid w:val="00232A62"/>
    <w:rsid w:val="00271D39"/>
    <w:rsid w:val="00292253"/>
    <w:rsid w:val="00297782"/>
    <w:rsid w:val="002A3113"/>
    <w:rsid w:val="002A34F7"/>
    <w:rsid w:val="002C5656"/>
    <w:rsid w:val="002D5659"/>
    <w:rsid w:val="002E78F7"/>
    <w:rsid w:val="00344044"/>
    <w:rsid w:val="00344A8E"/>
    <w:rsid w:val="00353341"/>
    <w:rsid w:val="003B0C92"/>
    <w:rsid w:val="003B5DF1"/>
    <w:rsid w:val="003D295E"/>
    <w:rsid w:val="003E7F9C"/>
    <w:rsid w:val="003F00BD"/>
    <w:rsid w:val="004007E4"/>
    <w:rsid w:val="00411B46"/>
    <w:rsid w:val="00447DFC"/>
    <w:rsid w:val="004606D1"/>
    <w:rsid w:val="00473419"/>
    <w:rsid w:val="00477788"/>
    <w:rsid w:val="004B45B6"/>
    <w:rsid w:val="004C5D3F"/>
    <w:rsid w:val="004C7562"/>
    <w:rsid w:val="004E47E2"/>
    <w:rsid w:val="004F3A55"/>
    <w:rsid w:val="004F656E"/>
    <w:rsid w:val="0052372D"/>
    <w:rsid w:val="00530BDC"/>
    <w:rsid w:val="0054004A"/>
    <w:rsid w:val="00562930"/>
    <w:rsid w:val="00565E5F"/>
    <w:rsid w:val="00572DC5"/>
    <w:rsid w:val="005B5569"/>
    <w:rsid w:val="005B6CB9"/>
    <w:rsid w:val="00620A6F"/>
    <w:rsid w:val="006267B5"/>
    <w:rsid w:val="00635A52"/>
    <w:rsid w:val="00644DFB"/>
    <w:rsid w:val="006940B4"/>
    <w:rsid w:val="006A67C0"/>
    <w:rsid w:val="006B1693"/>
    <w:rsid w:val="006E22E2"/>
    <w:rsid w:val="006E787B"/>
    <w:rsid w:val="00700BC7"/>
    <w:rsid w:val="007135EB"/>
    <w:rsid w:val="00724111"/>
    <w:rsid w:val="007410D9"/>
    <w:rsid w:val="0074443B"/>
    <w:rsid w:val="0076200B"/>
    <w:rsid w:val="00763E30"/>
    <w:rsid w:val="00765D36"/>
    <w:rsid w:val="0078068B"/>
    <w:rsid w:val="007A560F"/>
    <w:rsid w:val="007E0B8A"/>
    <w:rsid w:val="007E4FAD"/>
    <w:rsid w:val="007E6715"/>
    <w:rsid w:val="007F473C"/>
    <w:rsid w:val="00803435"/>
    <w:rsid w:val="00852273"/>
    <w:rsid w:val="008B6654"/>
    <w:rsid w:val="008E7E6B"/>
    <w:rsid w:val="00910416"/>
    <w:rsid w:val="009116CE"/>
    <w:rsid w:val="00924DA8"/>
    <w:rsid w:val="00934B46"/>
    <w:rsid w:val="00945B37"/>
    <w:rsid w:val="00956C8D"/>
    <w:rsid w:val="0096216E"/>
    <w:rsid w:val="00984803"/>
    <w:rsid w:val="009B349A"/>
    <w:rsid w:val="009E6E86"/>
    <w:rsid w:val="00A00CB0"/>
    <w:rsid w:val="00A05EC5"/>
    <w:rsid w:val="00A27A2C"/>
    <w:rsid w:val="00A372DE"/>
    <w:rsid w:val="00A608C5"/>
    <w:rsid w:val="00A72C86"/>
    <w:rsid w:val="00A7526B"/>
    <w:rsid w:val="00A805F7"/>
    <w:rsid w:val="00A81F3F"/>
    <w:rsid w:val="00AC74F1"/>
    <w:rsid w:val="00AD725E"/>
    <w:rsid w:val="00AF104B"/>
    <w:rsid w:val="00AF3EAB"/>
    <w:rsid w:val="00AF522C"/>
    <w:rsid w:val="00B07923"/>
    <w:rsid w:val="00B122E7"/>
    <w:rsid w:val="00B1233C"/>
    <w:rsid w:val="00B152CD"/>
    <w:rsid w:val="00B30DD8"/>
    <w:rsid w:val="00B310EB"/>
    <w:rsid w:val="00B3631A"/>
    <w:rsid w:val="00B50BD8"/>
    <w:rsid w:val="00B61F2B"/>
    <w:rsid w:val="00B77A66"/>
    <w:rsid w:val="00BA0C2A"/>
    <w:rsid w:val="00BA27A7"/>
    <w:rsid w:val="00BD036F"/>
    <w:rsid w:val="00BE01F6"/>
    <w:rsid w:val="00BF335E"/>
    <w:rsid w:val="00BF3B61"/>
    <w:rsid w:val="00C047B9"/>
    <w:rsid w:val="00C16F40"/>
    <w:rsid w:val="00C24F5F"/>
    <w:rsid w:val="00C25754"/>
    <w:rsid w:val="00C27509"/>
    <w:rsid w:val="00C31B6D"/>
    <w:rsid w:val="00C5745D"/>
    <w:rsid w:val="00C80ACC"/>
    <w:rsid w:val="00C82CDE"/>
    <w:rsid w:val="00C937AA"/>
    <w:rsid w:val="00CB444A"/>
    <w:rsid w:val="00CC4162"/>
    <w:rsid w:val="00CF0595"/>
    <w:rsid w:val="00CF0F05"/>
    <w:rsid w:val="00D20C1E"/>
    <w:rsid w:val="00D210EA"/>
    <w:rsid w:val="00D31EED"/>
    <w:rsid w:val="00D514EE"/>
    <w:rsid w:val="00D74967"/>
    <w:rsid w:val="00DA0668"/>
    <w:rsid w:val="00DB1736"/>
    <w:rsid w:val="00DB20BF"/>
    <w:rsid w:val="00DB58A1"/>
    <w:rsid w:val="00DC55CE"/>
    <w:rsid w:val="00DC562E"/>
    <w:rsid w:val="00DD1BDD"/>
    <w:rsid w:val="00E10CF6"/>
    <w:rsid w:val="00E14E44"/>
    <w:rsid w:val="00E379B7"/>
    <w:rsid w:val="00E44DDF"/>
    <w:rsid w:val="00E50A12"/>
    <w:rsid w:val="00E94339"/>
    <w:rsid w:val="00EA3747"/>
    <w:rsid w:val="00F077D7"/>
    <w:rsid w:val="00F14E01"/>
    <w:rsid w:val="00F50922"/>
    <w:rsid w:val="00F64A63"/>
    <w:rsid w:val="00F71B76"/>
    <w:rsid w:val="00F735FD"/>
    <w:rsid w:val="00FA3FFF"/>
    <w:rsid w:val="00FB147D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320C0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AD72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25E"/>
  </w:style>
  <w:style w:type="paragraph" w:styleId="Footer">
    <w:name w:val="footer"/>
    <w:basedOn w:val="Normal"/>
    <w:link w:val="FooterChar"/>
    <w:uiPriority w:val="99"/>
    <w:unhideWhenUsed/>
    <w:rsid w:val="00AD72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25E"/>
  </w:style>
  <w:style w:type="paragraph" w:styleId="NoSpacing">
    <w:name w:val="No Spacing"/>
    <w:uiPriority w:val="1"/>
    <w:qFormat/>
    <w:rsid w:val="0052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2023-03-29T06:36:00Z</cp:lastPrinted>
  <dcterms:created xsi:type="dcterms:W3CDTF">2026-07-02T05:31:00Z</dcterms:created>
  <dcterms:modified xsi:type="dcterms:W3CDTF">2026-07-02T05:31:00Z</dcterms:modified>
</cp:coreProperties>
</file>